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79839B1" w:rsidR="00DE6CF7" w:rsidRDefault="001B6A6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E60B26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8D1BAC3" w14:textId="77777777" w:rsidR="00646E49" w:rsidRPr="00295AE9" w:rsidRDefault="00646E4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934A5A1" w14:textId="77777777" w:rsidR="00D423B8" w:rsidRDefault="00D423B8" w:rsidP="00D423B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</w:t>
      </w:r>
    </w:p>
    <w:p w14:paraId="03C2FD50" w14:textId="77777777" w:rsidR="00D423B8" w:rsidRDefault="00D423B8" w:rsidP="00D423B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A7CA826" w14:textId="30680C00" w:rsidR="00D423B8" w:rsidRDefault="00D423B8" w:rsidP="00D423B8">
      <w:pPr>
        <w:pStyle w:val="ab"/>
        <w:widowControl w:val="0"/>
        <w:numPr>
          <w:ilvl w:val="0"/>
          <w:numId w:val="34"/>
        </w:numPr>
        <w:tabs>
          <w:tab w:val="left" w:pos="516"/>
        </w:tabs>
        <w:autoSpaceDE w:val="0"/>
        <w:autoSpaceDN w:val="0"/>
        <w:spacing w:line="266" w:lineRule="exact"/>
        <w:ind w:hanging="237"/>
        <w:rPr>
          <w:rFonts w:ascii="Verdana" w:hAnsi="Verdana"/>
        </w:rPr>
      </w:pPr>
      <w:r>
        <w:rPr>
          <w:rFonts w:ascii="Verdana" w:hAnsi="Verdana"/>
          <w:spacing w:val="-2"/>
        </w:rPr>
        <w:t>Ахмед</w:t>
      </w:r>
      <w:r>
        <w:rPr>
          <w:rFonts w:ascii="Verdana" w:hAnsi="Verdana"/>
          <w:spacing w:val="-3"/>
        </w:rPr>
        <w:t xml:space="preserve"> </w:t>
      </w:r>
      <w:r>
        <w:rPr>
          <w:rFonts w:ascii="Verdana" w:hAnsi="Verdana"/>
          <w:spacing w:val="-2"/>
        </w:rPr>
        <w:t>Myca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2"/>
          <w:w w:val="90"/>
        </w:rPr>
        <w:t>—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  <w:spacing w:val="-2"/>
        </w:rPr>
        <w:t>кмет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  <w:spacing w:val="-2"/>
        </w:rPr>
        <w:t>с.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  <w:spacing w:val="-2"/>
        </w:rPr>
        <w:t>Листец;</w:t>
      </w:r>
    </w:p>
    <w:p w14:paraId="4B4B9B96" w14:textId="77777777" w:rsidR="00D423B8" w:rsidRDefault="00D423B8" w:rsidP="00D423B8">
      <w:pPr>
        <w:pStyle w:val="ab"/>
        <w:widowControl w:val="0"/>
        <w:numPr>
          <w:ilvl w:val="0"/>
          <w:numId w:val="34"/>
        </w:numPr>
        <w:tabs>
          <w:tab w:val="left" w:pos="518"/>
        </w:tabs>
        <w:autoSpaceDE w:val="0"/>
        <w:autoSpaceDN w:val="0"/>
        <w:spacing w:line="271" w:lineRule="exact"/>
        <w:ind w:left="518" w:hanging="240"/>
        <w:rPr>
          <w:rFonts w:ascii="Verdana" w:hAnsi="Verdana"/>
        </w:rPr>
      </w:pPr>
      <w:r>
        <w:rPr>
          <w:rFonts w:ascii="Verdana" w:hAnsi="Verdana"/>
          <w:spacing w:val="-2"/>
        </w:rPr>
        <w:t>Валентина</w:t>
      </w:r>
      <w:r>
        <w:rPr>
          <w:rFonts w:ascii="Verdana" w:hAnsi="Verdana"/>
          <w:spacing w:val="7"/>
        </w:rPr>
        <w:t xml:space="preserve"> </w:t>
      </w:r>
      <w:r>
        <w:rPr>
          <w:rFonts w:ascii="Verdana" w:hAnsi="Verdana"/>
          <w:spacing w:val="-2"/>
        </w:rPr>
        <w:t xml:space="preserve">Чобанова </w:t>
      </w:r>
      <w:r>
        <w:rPr>
          <w:rFonts w:ascii="Verdana" w:hAnsi="Verdana"/>
          <w:spacing w:val="-2"/>
          <w:w w:val="90"/>
        </w:rPr>
        <w:t>—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2"/>
        </w:rPr>
        <w:t>гл.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  <w:spacing w:val="-2"/>
        </w:rPr>
        <w:t>експерт</w:t>
      </w:r>
      <w:r>
        <w:rPr>
          <w:rFonts w:ascii="Verdana" w:hAnsi="Verdana"/>
          <w:spacing w:val="1"/>
        </w:rPr>
        <w:t xml:space="preserve"> </w:t>
      </w:r>
      <w:r>
        <w:rPr>
          <w:rFonts w:ascii="Verdana" w:hAnsi="Verdana"/>
          <w:spacing w:val="-2"/>
        </w:rPr>
        <w:t>ОД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  <w:spacing w:val="-2"/>
        </w:rPr>
        <w:t>”Земеделие”</w:t>
      </w:r>
      <w:r>
        <w:rPr>
          <w:rFonts w:ascii="Verdana" w:hAnsi="Verdana"/>
          <w:spacing w:val="13"/>
        </w:rPr>
        <w:t xml:space="preserve"> </w:t>
      </w:r>
      <w:r>
        <w:rPr>
          <w:rFonts w:ascii="Verdana" w:hAnsi="Verdana"/>
          <w:spacing w:val="-2"/>
        </w:rPr>
        <w:t>- Бургас;</w:t>
      </w:r>
    </w:p>
    <w:p w14:paraId="2E9CA4E8" w14:textId="77777777" w:rsidR="00D423B8" w:rsidRDefault="00D423B8" w:rsidP="00D423B8">
      <w:pPr>
        <w:pStyle w:val="ab"/>
        <w:widowControl w:val="0"/>
        <w:numPr>
          <w:ilvl w:val="0"/>
          <w:numId w:val="34"/>
        </w:numPr>
        <w:tabs>
          <w:tab w:val="left" w:pos="520"/>
        </w:tabs>
        <w:autoSpaceDE w:val="0"/>
        <w:autoSpaceDN w:val="0"/>
        <w:spacing w:line="271" w:lineRule="exact"/>
        <w:ind w:left="520" w:hanging="237"/>
        <w:rPr>
          <w:rFonts w:ascii="Verdana" w:hAnsi="Verdana"/>
        </w:rPr>
      </w:pPr>
      <w:r>
        <w:rPr>
          <w:rFonts w:ascii="Verdana" w:hAnsi="Verdana"/>
          <w:w w:val="95"/>
          <w:lang w:val="bg-BG"/>
        </w:rPr>
        <w:t>Радослав Узунов</w:t>
      </w:r>
      <w:r>
        <w:rPr>
          <w:rFonts w:ascii="Verdana" w:hAnsi="Verdana"/>
          <w:w w:val="90"/>
        </w:rPr>
        <w:t>—</w:t>
      </w:r>
      <w:r>
        <w:rPr>
          <w:rFonts w:ascii="Verdana" w:hAnsi="Verdana"/>
          <w:spacing w:val="-3"/>
          <w:w w:val="95"/>
        </w:rPr>
        <w:t xml:space="preserve"> </w:t>
      </w:r>
      <w:r>
        <w:rPr>
          <w:rFonts w:ascii="Verdana" w:hAnsi="Verdana"/>
          <w:w w:val="95"/>
        </w:rPr>
        <w:t>гл.</w:t>
      </w:r>
      <w:r>
        <w:rPr>
          <w:rFonts w:ascii="Verdana" w:hAnsi="Verdana"/>
          <w:spacing w:val="-1"/>
        </w:rPr>
        <w:t xml:space="preserve"> </w:t>
      </w:r>
      <w:r>
        <w:rPr>
          <w:rFonts w:ascii="Verdana" w:hAnsi="Verdana"/>
          <w:w w:val="95"/>
        </w:rPr>
        <w:t>експерт</w:t>
      </w:r>
      <w:r>
        <w:rPr>
          <w:rFonts w:ascii="Verdana" w:hAnsi="Verdana"/>
          <w:spacing w:val="2"/>
        </w:rPr>
        <w:t xml:space="preserve"> </w:t>
      </w:r>
      <w:r>
        <w:rPr>
          <w:rFonts w:ascii="Verdana" w:hAnsi="Verdana"/>
          <w:w w:val="95"/>
        </w:rPr>
        <w:t>ОС</w:t>
      </w:r>
      <w:r>
        <w:rPr>
          <w:rFonts w:ascii="Verdana" w:hAnsi="Verdana"/>
        </w:rPr>
        <w:t xml:space="preserve"> </w:t>
      </w:r>
      <w:r>
        <w:rPr>
          <w:rFonts w:ascii="Verdana" w:hAnsi="Verdana"/>
          <w:w w:val="95"/>
        </w:rPr>
        <w:t>„Земеделие“</w:t>
      </w:r>
      <w:r>
        <w:rPr>
          <w:rFonts w:ascii="Verdana" w:hAnsi="Verdana"/>
          <w:spacing w:val="15"/>
        </w:rPr>
        <w:t xml:space="preserve"> </w:t>
      </w:r>
      <w:r>
        <w:rPr>
          <w:rFonts w:ascii="Verdana" w:hAnsi="Verdana"/>
          <w:w w:val="90"/>
        </w:rPr>
        <w:t>—</w:t>
      </w:r>
      <w:r>
        <w:rPr>
          <w:rFonts w:ascii="Verdana" w:hAnsi="Verdana"/>
          <w:spacing w:val="2"/>
        </w:rPr>
        <w:t xml:space="preserve"> </w:t>
      </w:r>
      <w:r>
        <w:rPr>
          <w:rFonts w:ascii="Verdana" w:hAnsi="Verdana"/>
          <w:spacing w:val="-4"/>
          <w:w w:val="95"/>
        </w:rPr>
        <w:t>Руен</w:t>
      </w:r>
      <w:r>
        <w:rPr>
          <w:rFonts w:ascii="Verdana" w:hAnsi="Verdana"/>
          <w:spacing w:val="-4"/>
          <w:w w:val="95"/>
          <w:lang w:val="bg-BG"/>
        </w:rPr>
        <w:t>;</w:t>
      </w:r>
    </w:p>
    <w:p w14:paraId="4A6F22D6" w14:textId="77777777" w:rsidR="00D423B8" w:rsidRDefault="00D423B8" w:rsidP="00D423B8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>д-р</w:t>
      </w:r>
      <w:r>
        <w:rPr>
          <w:rFonts w:ascii="Verdana" w:hAnsi="Verdana"/>
          <w:spacing w:val="-6"/>
        </w:rPr>
        <w:t xml:space="preserve"> </w:t>
      </w:r>
      <w:r>
        <w:rPr>
          <w:rFonts w:ascii="Verdana" w:hAnsi="Verdana"/>
        </w:rPr>
        <w:t>Атанас Кънчев</w:t>
      </w:r>
      <w:r>
        <w:rPr>
          <w:rFonts w:ascii="Verdana" w:hAnsi="Verdana"/>
          <w:spacing w:val="40"/>
        </w:rPr>
        <w:t xml:space="preserve"> </w:t>
      </w:r>
      <w:r>
        <w:rPr>
          <w:rFonts w:ascii="Verdana" w:hAnsi="Verdana"/>
          <w:w w:val="90"/>
        </w:rPr>
        <w:t xml:space="preserve">— </w:t>
      </w:r>
      <w:r>
        <w:rPr>
          <w:rFonts w:ascii="Verdana" w:hAnsi="Verdana"/>
        </w:rPr>
        <w:t>гл.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инспектор</w:t>
      </w:r>
      <w:r>
        <w:rPr>
          <w:rFonts w:ascii="Verdana" w:hAnsi="Verdana"/>
          <w:spacing w:val="-1"/>
        </w:rPr>
        <w:t xml:space="preserve"> </w:t>
      </w:r>
      <w:r>
        <w:rPr>
          <w:rFonts w:ascii="Verdana" w:hAnsi="Verdana"/>
        </w:rPr>
        <w:t>в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отдел ЗЖ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при</w:t>
      </w:r>
      <w:r>
        <w:rPr>
          <w:rFonts w:ascii="Verdana" w:hAnsi="Verdana"/>
          <w:spacing w:val="-3"/>
        </w:rPr>
        <w:t xml:space="preserve"> </w:t>
      </w:r>
      <w:r>
        <w:rPr>
          <w:rFonts w:ascii="Verdana" w:hAnsi="Verdana"/>
        </w:rPr>
        <w:t>ОДБХ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–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Бургас</w:t>
      </w:r>
      <w:r>
        <w:rPr>
          <w:rFonts w:ascii="Verdana" w:hAnsi="Verdana"/>
          <w:lang w:val="bg-BG"/>
        </w:rPr>
        <w:t xml:space="preserve">; </w:t>
      </w:r>
    </w:p>
    <w:p w14:paraId="24983B51" w14:textId="77777777" w:rsidR="00D423B8" w:rsidRDefault="00D423B8" w:rsidP="00D423B8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14:paraId="7F286884" w14:textId="77777777" w:rsidR="00D423B8" w:rsidRDefault="00D423B8" w:rsidP="00D423B8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E619048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71884">
        <w:rPr>
          <w:rFonts w:ascii="Verdana" w:hAnsi="Verdana"/>
          <w:b/>
          <w:lang w:val="bg-BG"/>
        </w:rPr>
        <w:t>Сейдали Али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343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4F41C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4F41C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6645BA8B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1C12588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06DB6B2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4F41C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2AAA2915" w:rsidR="006904BD" w:rsidRPr="00295AE9" w:rsidRDefault="006904BD" w:rsidP="00193AB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CF6DEC6" w:rsidR="006904BD" w:rsidRPr="00295AE9" w:rsidRDefault="006904BD" w:rsidP="00193AB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4F41C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4F41C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813F228" w:rsidR="006904BD" w:rsidRPr="00193AB9" w:rsidRDefault="00193AB9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315/02.09.24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7CCF7891" w:rsidR="006904BD" w:rsidRPr="001B6A60" w:rsidRDefault="001B6A6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60,000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08E21935" w:rsidR="006904BD" w:rsidRPr="001B6A60" w:rsidRDefault="001B6A6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50,000</w:t>
            </w:r>
          </w:p>
        </w:tc>
      </w:tr>
      <w:tr w:rsidR="006904BD" w:rsidRPr="00295AE9" w14:paraId="6345D4CE" w14:textId="77777777" w:rsidTr="004F41C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3C24A825" w:rsidR="006904BD" w:rsidRPr="00295AE9" w:rsidRDefault="000366B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220/21.08.2025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281C0E1F" w:rsidR="006904BD" w:rsidRPr="00295AE9" w:rsidRDefault="001B6A6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53,749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57568644" w:rsidR="006904BD" w:rsidRPr="00295AE9" w:rsidRDefault="001B6A6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4F41C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4E3F7D5D" w:rsidR="006904BD" w:rsidRPr="00295AE9" w:rsidRDefault="006904BD" w:rsidP="00193AB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4F41C0">
              <w:rPr>
                <w:rFonts w:ascii="Verdana" w:hAnsi="Verdana" w:cs="Calibri"/>
                <w:b/>
                <w:color w:val="000000"/>
              </w:rPr>
              <w:t xml:space="preserve"> 113.749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20994B5" w:rsidR="006904BD" w:rsidRPr="00295AE9" w:rsidRDefault="006904BD" w:rsidP="00193AB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4F41C0">
              <w:rPr>
                <w:rFonts w:ascii="Verdana" w:hAnsi="Verdana" w:cs="Calibri"/>
                <w:b/>
                <w:color w:val="000000"/>
                <w:lang w:val="bg-BG"/>
              </w:rPr>
              <w:t>: 50.000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467E3969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736D43CA" w14:textId="77777777" w:rsidR="00646E49" w:rsidRDefault="00646E49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74219AA" w:rsidR="00D90924" w:rsidRDefault="00D90924" w:rsidP="006D6356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DDF5DA8" w14:textId="77777777" w:rsidR="006D6356" w:rsidRDefault="006D6356" w:rsidP="006D6356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B793C91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6439C6">
        <w:rPr>
          <w:rFonts w:ascii="Verdana" w:hAnsi="Verdana"/>
          <w:b/>
          <w:lang w:val="bg-BG"/>
        </w:rPr>
        <w:t>Сейдали Али Мехмед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9858B21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6439C6">
              <w:rPr>
                <w:rFonts w:ascii="Verdana" w:hAnsi="Verdana" w:cs="Calibri"/>
                <w:b/>
                <w:bCs/>
                <w:color w:val="FFFFFF"/>
                <w:lang w:val="bg-BG"/>
              </w:rPr>
              <w:t>73-0097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439C6">
              <w:rPr>
                <w:rFonts w:ascii="Verdana" w:hAnsi="Verdana" w:cs="Calibri"/>
                <w:b/>
                <w:bCs/>
                <w:color w:val="FFFFFF"/>
                <w:lang w:val="bg-BG"/>
              </w:rPr>
              <w:t>. Листец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71CB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71CB0" w:rsidRPr="00295AE9" w14:paraId="35659A49" w14:textId="77777777" w:rsidTr="00071CB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3ED2D27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CEA15B9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B502AE7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65A4679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CA0615B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  <w:r w:rsidR="00900008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17D98508" w:rsidR="00071CB0" w:rsidRPr="00295AE9" w:rsidRDefault="00900008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18.45</w:t>
            </w:r>
            <w:r w:rsidR="00071CB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071CB0" w:rsidRPr="00295AE9" w14:paraId="27D60F9B" w14:textId="77777777" w:rsidTr="00071CB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2D8AD1CF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19FCFA3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AED6719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77A57EB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C3D6465" w:rsidR="00071CB0" w:rsidRPr="00295AE9" w:rsidRDefault="00900008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0F3641B" w:rsidR="00071CB0" w:rsidRPr="00295AE9" w:rsidRDefault="00900008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0.45</w:t>
            </w:r>
            <w:r w:rsidR="00071CB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071CB0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1F35001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124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0FC6BB61" w:rsidR="00071CB0" w:rsidRPr="00295AE9" w:rsidRDefault="00071CB0" w:rsidP="00071CB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18.600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724D6F8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00008">
              <w:rPr>
                <w:rFonts w:ascii="Verdana" w:hAnsi="Verdana" w:cs="Calibri"/>
                <w:b/>
                <w:color w:val="000000"/>
                <w:lang w:val="bg-BG"/>
              </w:rPr>
              <w:t>126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66D0DC63" w:rsidR="00071CB0" w:rsidRPr="00295AE9" w:rsidRDefault="00071CB0" w:rsidP="00071CB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900008">
              <w:rPr>
                <w:rFonts w:ascii="Verdana" w:hAnsi="Verdana" w:cs="Calibri"/>
                <w:b/>
                <w:color w:val="000000"/>
                <w:lang w:val="bg-BG"/>
              </w:rPr>
              <w:t xml:space="preserve"> 18.9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780DCA0" w:rsidR="00A97BDF" w:rsidRPr="004F41C0" w:rsidRDefault="004F41C0" w:rsidP="004F41C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F41C0">
              <w:rPr>
                <w:rFonts w:ascii="Verdana" w:hAnsi="Verdana" w:cs="Calibri"/>
                <w:color w:val="000000"/>
                <w:lang w:val="bg-BG"/>
              </w:rPr>
              <w:t>18.9</w:t>
            </w:r>
            <w:r w:rsidR="00193AB9" w:rsidRPr="004F41C0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468E8471" w:rsidR="00A97BDF" w:rsidRPr="00AC468F" w:rsidRDefault="00AC468F" w:rsidP="00AC468F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113.749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1CD65973" w:rsidR="00A97BDF" w:rsidRPr="00AC468F" w:rsidRDefault="00AC468F" w:rsidP="00AC468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5</w:t>
            </w:r>
            <w:r w:rsidR="00193AB9">
              <w:rPr>
                <w:rFonts w:ascii="Verdana" w:hAnsi="Verdana" w:cs="Calibri"/>
                <w:color w:val="000000"/>
              </w:rPr>
              <w:t>0.00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2CFA431E" w:rsidR="00A97BDF" w:rsidRPr="00193AB9" w:rsidRDefault="00CE07BC" w:rsidP="00196B8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375.75</w:t>
            </w:r>
            <w:r w:rsidR="008B79E8"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972EE9A" w:rsidR="00A97BDF" w:rsidRPr="00193AB9" w:rsidRDefault="00CE07BC" w:rsidP="00196B8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751</w:t>
            </w:r>
            <w:r w:rsidR="00193AB9">
              <w:rPr>
                <w:rFonts w:ascii="Verdana" w:hAnsi="Verdana" w:cs="Calibri"/>
                <w:color w:val="000000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193AB9">
              <w:rPr>
                <w:rFonts w:ascii="Verdana" w:hAnsi="Verdana" w:cs="Calibri"/>
                <w:color w:val="000000"/>
              </w:rPr>
              <w:t>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4040D59" w14:textId="77777777" w:rsidR="001B6A60" w:rsidRDefault="001B6A60" w:rsidP="001B6A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A80C880" w14:textId="77777777" w:rsidR="001B6A60" w:rsidRDefault="001B6A60" w:rsidP="001B6A60">
      <w:pPr>
        <w:spacing w:line="360" w:lineRule="auto"/>
        <w:ind w:firstLine="720"/>
        <w:rPr>
          <w:rFonts w:ascii="Verdana" w:hAnsi="Verdana"/>
          <w:lang w:val="bg-BG"/>
        </w:rPr>
      </w:pPr>
    </w:p>
    <w:p w14:paraId="3998C70B" w14:textId="77777777" w:rsidR="001B6A60" w:rsidRDefault="001B6A60" w:rsidP="001B6A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3518C43E" w14:textId="77777777" w:rsidR="001B6A60" w:rsidRDefault="001B6A60" w:rsidP="001B6A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22D50CC" w14:textId="77777777" w:rsidR="001B6A60" w:rsidRDefault="001B6A60" w:rsidP="001B6A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6F816684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246CFF0" w14:textId="77777777" w:rsidR="001B6A60" w:rsidRDefault="001B6A60" w:rsidP="001B6A60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01A3F8F1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A91E55C" w14:textId="77777777" w:rsidR="001B6A60" w:rsidRDefault="001B6A60" w:rsidP="001B6A6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A18A98E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F2D753B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</w:rPr>
      </w:pPr>
    </w:p>
    <w:p w14:paraId="4DF722F3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04A397" w14:textId="77777777" w:rsidR="001B6A60" w:rsidRDefault="001B6A60" w:rsidP="001B6A6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6048D21" w14:textId="77777777" w:rsidR="001B6A60" w:rsidRDefault="001B6A60" w:rsidP="001B6A6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7A70A73" w14:textId="77777777" w:rsidR="001B6A60" w:rsidRDefault="001B6A60" w:rsidP="001B6A6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41691E2A" w:rsidR="00C662FD" w:rsidRPr="00295AE9" w:rsidRDefault="001B6A60" w:rsidP="001B6A6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39DFC" w14:textId="77777777" w:rsidR="00FE12A1" w:rsidRDefault="00FE12A1" w:rsidP="00227952">
      <w:r>
        <w:separator/>
      </w:r>
    </w:p>
  </w:endnote>
  <w:endnote w:type="continuationSeparator" w:id="0">
    <w:p w14:paraId="0773F384" w14:textId="77777777" w:rsidR="00FE12A1" w:rsidRDefault="00FE12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E1C6A2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6A60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417CF" w14:textId="77777777" w:rsidR="00FE12A1" w:rsidRDefault="00FE12A1" w:rsidP="00227952">
      <w:r>
        <w:separator/>
      </w:r>
    </w:p>
  </w:footnote>
  <w:footnote w:type="continuationSeparator" w:id="0">
    <w:p w14:paraId="18CEE723" w14:textId="77777777" w:rsidR="00FE12A1" w:rsidRDefault="00FE12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5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3"/>
  </w:num>
  <w:num w:numId="30">
    <w:abstractNumId w:val="24"/>
  </w:num>
  <w:num w:numId="31">
    <w:abstractNumId w:val="30"/>
  </w:num>
  <w:num w:numId="32">
    <w:abstractNumId w:val="9"/>
  </w:num>
  <w:num w:numId="33">
    <w:abstractNumId w:val="4"/>
  </w:num>
  <w:num w:numId="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6B3"/>
    <w:rsid w:val="000379DD"/>
    <w:rsid w:val="00051CF5"/>
    <w:rsid w:val="000524A9"/>
    <w:rsid w:val="00071CB0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93AB9"/>
    <w:rsid w:val="00196B83"/>
    <w:rsid w:val="001A1771"/>
    <w:rsid w:val="001B406F"/>
    <w:rsid w:val="001B6A60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3361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4F41C0"/>
    <w:rsid w:val="00506FDE"/>
    <w:rsid w:val="005210B9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42D72"/>
    <w:rsid w:val="006439C6"/>
    <w:rsid w:val="006463DA"/>
    <w:rsid w:val="00646E49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6356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B79E8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0008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7423"/>
    <w:rsid w:val="00AC44C3"/>
    <w:rsid w:val="00AC468F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07BC"/>
    <w:rsid w:val="00CE287B"/>
    <w:rsid w:val="00CE429E"/>
    <w:rsid w:val="00CF6C36"/>
    <w:rsid w:val="00D0306D"/>
    <w:rsid w:val="00D05ED4"/>
    <w:rsid w:val="00D203D6"/>
    <w:rsid w:val="00D237BD"/>
    <w:rsid w:val="00D30EBC"/>
    <w:rsid w:val="00D31789"/>
    <w:rsid w:val="00D33D8E"/>
    <w:rsid w:val="00D40E12"/>
    <w:rsid w:val="00D423B8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54163"/>
    <w:rsid w:val="00E54174"/>
    <w:rsid w:val="00E553C0"/>
    <w:rsid w:val="00E60B26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E12A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66B8AAC6-B54B-475E-BE9B-C835FB54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C5575"/>
    <w:rsid w:val="00106343"/>
    <w:rsid w:val="00144D10"/>
    <w:rsid w:val="001B713F"/>
    <w:rsid w:val="001F4270"/>
    <w:rsid w:val="00200BCC"/>
    <w:rsid w:val="0023583A"/>
    <w:rsid w:val="002452F7"/>
    <w:rsid w:val="0024665E"/>
    <w:rsid w:val="00276C67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1087A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A6837"/>
    <w:rsid w:val="008B4C25"/>
    <w:rsid w:val="008D19C1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7DB8-9154-4922-8017-30EDCA64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23</cp:revision>
  <cp:lastPrinted>2025-03-31T12:41:00Z</cp:lastPrinted>
  <dcterms:created xsi:type="dcterms:W3CDTF">2025-04-09T07:26:00Z</dcterms:created>
  <dcterms:modified xsi:type="dcterms:W3CDTF">2026-04-27T10:48:00Z</dcterms:modified>
</cp:coreProperties>
</file>